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1BF2D" w14:textId="232876BC" w:rsidR="003246A3" w:rsidRPr="00983455" w:rsidRDefault="008C54B2" w:rsidP="003246A3">
      <w:pPr>
        <w:spacing w:after="0" w:line="240" w:lineRule="atLeast"/>
        <w:ind w:left="-284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7452A0AB" wp14:editId="693BAB56">
            <wp:simplePos x="0" y="0"/>
            <wp:positionH relativeFrom="column">
              <wp:posOffset>4800600</wp:posOffset>
            </wp:positionH>
            <wp:positionV relativeFrom="paragraph">
              <wp:posOffset>-91424</wp:posOffset>
            </wp:positionV>
            <wp:extent cx="1600200" cy="8661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CG Logo - no tex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66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6A3" w:rsidRPr="00DF0C1A">
        <w:rPr>
          <w:b/>
          <w:sz w:val="44"/>
          <w:szCs w:val="44"/>
        </w:rPr>
        <w:t>BODY CORPORATE CHAIRS’ GROUP</w:t>
      </w:r>
      <w:r w:rsidR="003246A3" w:rsidRPr="00983455">
        <w:rPr>
          <w:b/>
          <w:sz w:val="36"/>
          <w:szCs w:val="36"/>
        </w:rPr>
        <w:t xml:space="preserve"> </w:t>
      </w:r>
      <w:r w:rsidR="006C24F9">
        <w:rPr>
          <w:b/>
          <w:sz w:val="36"/>
          <w:szCs w:val="36"/>
        </w:rPr>
        <w:t>INC</w:t>
      </w:r>
      <w:r w:rsidR="00AF2CD0">
        <w:rPr>
          <w:b/>
          <w:sz w:val="36"/>
          <w:szCs w:val="36"/>
        </w:rPr>
        <w:t>.</w:t>
      </w:r>
    </w:p>
    <w:p w14:paraId="645FD366" w14:textId="367F290F" w:rsidR="003246A3" w:rsidRPr="00AF2CD0" w:rsidRDefault="003246A3" w:rsidP="003246A3">
      <w:pPr>
        <w:spacing w:after="0" w:line="240" w:lineRule="atLeast"/>
        <w:ind w:left="-284"/>
        <w:rPr>
          <w:b/>
          <w:sz w:val="32"/>
          <w:szCs w:val="32"/>
        </w:rPr>
      </w:pPr>
      <w:r w:rsidRPr="00AF2CD0">
        <w:rPr>
          <w:b/>
          <w:sz w:val="32"/>
          <w:szCs w:val="32"/>
        </w:rPr>
        <w:t xml:space="preserve">MEMBERSHIP </w:t>
      </w:r>
      <w:r w:rsidR="00AF2CD0" w:rsidRPr="00AF2CD0">
        <w:rPr>
          <w:b/>
          <w:sz w:val="32"/>
          <w:szCs w:val="32"/>
        </w:rPr>
        <w:t xml:space="preserve">APPLICATION </w:t>
      </w:r>
      <w:r w:rsidRPr="00AF2CD0">
        <w:rPr>
          <w:b/>
          <w:sz w:val="32"/>
          <w:szCs w:val="32"/>
        </w:rPr>
        <w:t>FORM/INVOICE</w:t>
      </w:r>
    </w:p>
    <w:p w14:paraId="4B3DD6C8" w14:textId="77777777" w:rsidR="003246A3" w:rsidRPr="00CA20B2" w:rsidRDefault="003246A3" w:rsidP="003246A3">
      <w:pPr>
        <w:spacing w:after="0" w:line="240" w:lineRule="atLeast"/>
        <w:rPr>
          <w:sz w:val="16"/>
          <w:szCs w:val="16"/>
        </w:rPr>
      </w:pPr>
    </w:p>
    <w:p w14:paraId="1E65919F" w14:textId="350913F3" w:rsidR="003246A3" w:rsidRDefault="00E82812" w:rsidP="003246A3">
      <w:pPr>
        <w:tabs>
          <w:tab w:val="left" w:pos="1843"/>
        </w:tabs>
        <w:spacing w:after="0" w:line="240" w:lineRule="atLeast"/>
        <w:ind w:left="-284"/>
      </w:pPr>
      <w:r>
        <w:t>BCCG’s</w:t>
      </w:r>
      <w:r w:rsidR="003246A3">
        <w:t xml:space="preserve"> f</w:t>
      </w:r>
      <w:r w:rsidR="003246A3" w:rsidRPr="00461582">
        <w:t xml:space="preserve">inancial year </w:t>
      </w:r>
      <w:r w:rsidR="003246A3">
        <w:t xml:space="preserve">is </w:t>
      </w:r>
      <w:r w:rsidR="003246A3" w:rsidRPr="00461582">
        <w:t>from 1 July to 30 June.</w:t>
      </w:r>
    </w:p>
    <w:p w14:paraId="399047DF" w14:textId="2BAAC827" w:rsidR="003246A3" w:rsidRDefault="003246A3" w:rsidP="003246A3">
      <w:pPr>
        <w:tabs>
          <w:tab w:val="left" w:pos="1843"/>
        </w:tabs>
        <w:spacing w:before="120" w:after="0" w:line="240" w:lineRule="atLeast"/>
        <w:ind w:left="-284"/>
        <w:rPr>
          <w:b/>
        </w:rPr>
      </w:pPr>
      <w:r>
        <w:rPr>
          <w:b/>
        </w:rPr>
        <w:t>Branch membership</w:t>
      </w:r>
      <w:r w:rsidR="00C65D0F">
        <w:rPr>
          <w:b/>
        </w:rPr>
        <w:t xml:space="preserve"> - </w:t>
      </w:r>
      <w:r w:rsidR="00C65D0F">
        <w:t>All members elect to be aligned with the Wellington</w:t>
      </w:r>
      <w:r w:rsidR="001F63FD">
        <w:t xml:space="preserve">, </w:t>
      </w:r>
      <w:r w:rsidR="00C65D0F">
        <w:t>Auckland</w:t>
      </w:r>
      <w:r w:rsidR="001F63FD">
        <w:t xml:space="preserve"> or South Island </w:t>
      </w:r>
      <w:r w:rsidR="00C65D0F">
        <w:t>branch.</w:t>
      </w:r>
    </w:p>
    <w:p w14:paraId="6F21F7F2" w14:textId="4837FB3E" w:rsidR="00C65D0F" w:rsidRDefault="003246A3" w:rsidP="009513DC">
      <w:pPr>
        <w:tabs>
          <w:tab w:val="left" w:pos="1843"/>
        </w:tabs>
        <w:spacing w:after="120" w:line="240" w:lineRule="atLeast"/>
        <w:ind w:left="-284"/>
      </w:pPr>
      <w:r>
        <w:t xml:space="preserve">Financial membership </w:t>
      </w:r>
      <w:r w:rsidR="00DE12C9">
        <w:t>provides</w:t>
      </w:r>
      <w:r>
        <w:t xml:space="preserve"> </w:t>
      </w:r>
      <w:r w:rsidR="00AF2CD0">
        <w:t xml:space="preserve">access to </w:t>
      </w:r>
      <w:r w:rsidR="009513DC">
        <w:t xml:space="preserve">information and support and on-line </w:t>
      </w:r>
      <w:r w:rsidR="00C65D0F">
        <w:t xml:space="preserve">resources </w:t>
      </w:r>
      <w:r w:rsidR="002A55C2">
        <w:t>from all</w:t>
      </w:r>
      <w:r w:rsidR="00E07BF2">
        <w:t xml:space="preserve"> branch</w:t>
      </w:r>
      <w:r w:rsidR="002A55C2">
        <w:t>es</w:t>
      </w:r>
      <w:r w:rsidR="00C65D0F">
        <w:t>.</w:t>
      </w:r>
    </w:p>
    <w:p w14:paraId="4AD2CA0C" w14:textId="3DD5B9B1" w:rsidR="003246A3" w:rsidRPr="001B274F" w:rsidRDefault="00906887" w:rsidP="00906887">
      <w:pPr>
        <w:tabs>
          <w:tab w:val="left" w:pos="1985"/>
          <w:tab w:val="left" w:pos="2410"/>
        </w:tabs>
        <w:spacing w:after="120" w:line="240" w:lineRule="auto"/>
        <w:ind w:left="-284"/>
      </w:pPr>
      <w:r>
        <w:rPr>
          <w:b/>
        </w:rPr>
        <w:t>M</w:t>
      </w:r>
      <w:r w:rsidR="003246A3">
        <w:rPr>
          <w:b/>
        </w:rPr>
        <w:t>embership</w:t>
      </w:r>
      <w:r>
        <w:rPr>
          <w:b/>
        </w:rPr>
        <w:t xml:space="preserve"> fee</w:t>
      </w:r>
      <w:r w:rsidR="00E5673E">
        <w:rPr>
          <w:b/>
        </w:rPr>
        <w:t xml:space="preserve"> and Branch</w:t>
      </w:r>
      <w:r w:rsidR="003246A3">
        <w:rPr>
          <w:b/>
        </w:rPr>
        <w:t xml:space="preserve"> </w:t>
      </w:r>
      <w:r w:rsidR="003246A3" w:rsidRPr="00CA20B2">
        <w:t>(no GST payable)</w:t>
      </w:r>
      <w:r w:rsidR="001B274F">
        <w:t xml:space="preserve">, </w:t>
      </w:r>
      <w:r w:rsidR="001B274F" w:rsidRPr="001B274F">
        <w:t>pl</w:t>
      </w:r>
      <w:r w:rsidRPr="001B274F">
        <w:t>ease tick the appropriate box</w:t>
      </w:r>
      <w:r w:rsidR="004D76E0" w:rsidRPr="001B274F">
        <w:t>es</w:t>
      </w:r>
      <w:r w:rsidRPr="001B274F">
        <w:t xml:space="preserve"> in the table</w:t>
      </w:r>
      <w:r w:rsidR="00E5673E" w:rsidRPr="001B274F">
        <w:t>s</w:t>
      </w:r>
      <w:r w:rsidRPr="001B274F">
        <w:t xml:space="preserve"> below</w:t>
      </w:r>
      <w:r w:rsidR="001B274F">
        <w:t>:</w:t>
      </w:r>
    </w:p>
    <w:tbl>
      <w:tblPr>
        <w:tblStyle w:val="TableGrid"/>
        <w:tblW w:w="7967" w:type="dxa"/>
        <w:tblLayout w:type="fixed"/>
        <w:tblLook w:val="04A0" w:firstRow="1" w:lastRow="0" w:firstColumn="1" w:lastColumn="0" w:noHBand="0" w:noVBand="1"/>
      </w:tblPr>
      <w:tblGrid>
        <w:gridCol w:w="3011"/>
        <w:gridCol w:w="703"/>
        <w:gridCol w:w="426"/>
        <w:gridCol w:w="680"/>
        <w:gridCol w:w="2722"/>
        <w:gridCol w:w="425"/>
      </w:tblGrid>
      <w:tr w:rsidR="00E5673E" w14:paraId="117D88BA" w14:textId="4061925E" w:rsidTr="00E5673E"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48C47" w14:textId="13B1530E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Membership Type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4CD57DA" w14:textId="59024902" w:rsidR="00E5673E" w:rsidRPr="005B3F23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27123" w14:textId="2DB71C81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34FFE" w14:textId="180FDD55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Branch: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F93AAE0" w14:textId="47B7A499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</w:tr>
      <w:tr w:rsidR="00E5673E" w14:paraId="1AC74AEB" w14:textId="77777777" w:rsidTr="00E5673E">
        <w:tc>
          <w:tcPr>
            <w:tcW w:w="3011" w:type="dxa"/>
            <w:tcBorders>
              <w:top w:val="single" w:sz="4" w:space="0" w:color="auto"/>
            </w:tcBorders>
            <w:vAlign w:val="center"/>
          </w:tcPr>
          <w:p w14:paraId="4C399648" w14:textId="1740949D" w:rsidR="00E5673E" w:rsidRPr="00AF77BB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sz w:val="20"/>
                <w:szCs w:val="20"/>
              </w:rPr>
            </w:pPr>
            <w:r w:rsidRPr="00AF77BB">
              <w:rPr>
                <w:sz w:val="20"/>
                <w:szCs w:val="20"/>
              </w:rPr>
              <w:t xml:space="preserve">Body </w:t>
            </w:r>
            <w:r>
              <w:rPr>
                <w:sz w:val="20"/>
                <w:szCs w:val="20"/>
              </w:rPr>
              <w:t>C</w:t>
            </w:r>
            <w:r w:rsidRPr="00AF77BB">
              <w:rPr>
                <w:sz w:val="20"/>
                <w:szCs w:val="20"/>
              </w:rPr>
              <w:t>orporate</w:t>
            </w:r>
            <w:r>
              <w:rPr>
                <w:sz w:val="20"/>
                <w:szCs w:val="20"/>
              </w:rPr>
              <w:t xml:space="preserve"> 2-9 Units</w:t>
            </w:r>
          </w:p>
        </w:tc>
        <w:tc>
          <w:tcPr>
            <w:tcW w:w="70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3FE222" w14:textId="32D3C8C4" w:rsidR="00E5673E" w:rsidRPr="009513DC" w:rsidRDefault="00E5673E" w:rsidP="009513D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bCs/>
              </w:rPr>
            </w:pPr>
            <w:r w:rsidRPr="009513DC">
              <w:rPr>
                <w:bCs/>
              </w:rPr>
              <w:t>$75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9CFA2" w14:textId="77777777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58471841" w14:textId="7214B968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60326C" w14:textId="754A5DE6" w:rsidR="00E5673E" w:rsidRPr="00906887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</w:pPr>
            <w:r>
              <w:t>Wellington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17BA23" w14:textId="77777777" w:rsidR="00E5673E" w:rsidRPr="00906887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</w:pPr>
          </w:p>
        </w:tc>
      </w:tr>
      <w:tr w:rsidR="00E5673E" w14:paraId="3B100CA9" w14:textId="77777777" w:rsidTr="00E5673E">
        <w:tc>
          <w:tcPr>
            <w:tcW w:w="3011" w:type="dxa"/>
            <w:vAlign w:val="center"/>
          </w:tcPr>
          <w:p w14:paraId="45FFEF5F" w14:textId="799CACBB" w:rsidR="00E5673E" w:rsidRPr="00AF77BB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sz w:val="20"/>
                <w:szCs w:val="20"/>
              </w:rPr>
            </w:pPr>
            <w:r w:rsidRPr="00AF77BB">
              <w:rPr>
                <w:sz w:val="20"/>
                <w:szCs w:val="20"/>
              </w:rPr>
              <w:t xml:space="preserve">Body </w:t>
            </w:r>
            <w:r>
              <w:rPr>
                <w:sz w:val="20"/>
                <w:szCs w:val="20"/>
              </w:rPr>
              <w:t>C</w:t>
            </w:r>
            <w:r w:rsidRPr="00AF77BB">
              <w:rPr>
                <w:sz w:val="20"/>
                <w:szCs w:val="20"/>
              </w:rPr>
              <w:t>orporate</w:t>
            </w:r>
            <w:r>
              <w:rPr>
                <w:sz w:val="20"/>
                <w:szCs w:val="20"/>
              </w:rPr>
              <w:t xml:space="preserve"> 10 or more Units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3F0C0DAE" w14:textId="56EAB37C" w:rsidR="00E5673E" w:rsidRPr="009513DC" w:rsidRDefault="00E5673E" w:rsidP="009513D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bCs/>
              </w:rPr>
            </w:pPr>
            <w:r w:rsidRPr="009513DC">
              <w:rPr>
                <w:bCs/>
              </w:rPr>
              <w:t>$150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EE383" w14:textId="77777777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68EE529" w14:textId="75B8E8FB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722" w:type="dxa"/>
            <w:tcBorders>
              <w:right w:val="single" w:sz="18" w:space="0" w:color="auto"/>
            </w:tcBorders>
            <w:vAlign w:val="center"/>
          </w:tcPr>
          <w:p w14:paraId="465A0794" w14:textId="406A4D91" w:rsidR="00E5673E" w:rsidRPr="00906887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</w:pPr>
            <w:r>
              <w:t xml:space="preserve">Auckland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4E1CD" w14:textId="77777777" w:rsidR="00E5673E" w:rsidRPr="00906887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</w:pPr>
          </w:p>
        </w:tc>
      </w:tr>
      <w:tr w:rsidR="00E5673E" w14:paraId="421E3F32" w14:textId="77777777" w:rsidTr="00E5673E">
        <w:tc>
          <w:tcPr>
            <w:tcW w:w="3011" w:type="dxa"/>
            <w:vAlign w:val="center"/>
          </w:tcPr>
          <w:p w14:paraId="23C5CF33" w14:textId="51B4170D" w:rsidR="00E5673E" w:rsidRPr="00AF77BB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sz w:val="20"/>
                <w:szCs w:val="20"/>
              </w:rPr>
            </w:pPr>
            <w:r w:rsidRPr="00AF77BB">
              <w:rPr>
                <w:sz w:val="20"/>
                <w:szCs w:val="20"/>
              </w:rPr>
              <w:t xml:space="preserve">Associate </w:t>
            </w:r>
            <w:r>
              <w:rPr>
                <w:sz w:val="20"/>
                <w:szCs w:val="20"/>
              </w:rPr>
              <w:t>(company)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3C1799C8" w14:textId="299457B0" w:rsidR="00E5673E" w:rsidRPr="009513DC" w:rsidRDefault="00E5673E" w:rsidP="009513D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bCs/>
              </w:rPr>
            </w:pPr>
            <w:r w:rsidRPr="009513DC">
              <w:rPr>
                <w:bCs/>
              </w:rPr>
              <w:t>$</w:t>
            </w:r>
            <w:r w:rsidR="005F63B7">
              <w:rPr>
                <w:bCs/>
              </w:rPr>
              <w:t>300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4C01B4" w14:textId="77777777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76AA9FFB" w14:textId="511F0D3F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722" w:type="dxa"/>
            <w:tcBorders>
              <w:right w:val="single" w:sz="18" w:space="0" w:color="auto"/>
            </w:tcBorders>
            <w:vAlign w:val="center"/>
          </w:tcPr>
          <w:p w14:paraId="2133AD6C" w14:textId="349ABE0A" w:rsidR="00E5673E" w:rsidRPr="00906887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</w:pPr>
            <w:r>
              <w:t xml:space="preserve">South Island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8B1467" w14:textId="77777777" w:rsidR="00E5673E" w:rsidRPr="00906887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</w:pPr>
          </w:p>
        </w:tc>
      </w:tr>
      <w:tr w:rsidR="00E5673E" w14:paraId="6852D3CC" w14:textId="77777777" w:rsidTr="009513DC">
        <w:tc>
          <w:tcPr>
            <w:tcW w:w="3011" w:type="dxa"/>
            <w:vAlign w:val="center"/>
          </w:tcPr>
          <w:p w14:paraId="6A91CF3E" w14:textId="04E52D69" w:rsidR="00E5673E" w:rsidRPr="00AF77BB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sz w:val="20"/>
                <w:szCs w:val="20"/>
              </w:rPr>
            </w:pPr>
            <w:r w:rsidRPr="00AF77BB">
              <w:rPr>
                <w:sz w:val="20"/>
                <w:szCs w:val="20"/>
              </w:rPr>
              <w:t>Associate</w:t>
            </w:r>
            <w:r>
              <w:rPr>
                <w:sz w:val="20"/>
                <w:szCs w:val="20"/>
              </w:rPr>
              <w:t xml:space="preserve"> (</w:t>
            </w:r>
            <w:r w:rsidRPr="00AF77BB">
              <w:rPr>
                <w:sz w:val="20"/>
                <w:szCs w:val="20"/>
              </w:rPr>
              <w:t>individual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228E8467" w14:textId="2B84F805" w:rsidR="00E5673E" w:rsidRPr="009513DC" w:rsidRDefault="00E5673E" w:rsidP="009513DC">
            <w:pPr>
              <w:tabs>
                <w:tab w:val="left" w:pos="1985"/>
                <w:tab w:val="left" w:pos="2410"/>
              </w:tabs>
              <w:spacing w:after="0" w:line="240" w:lineRule="auto"/>
              <w:jc w:val="center"/>
              <w:rPr>
                <w:bCs/>
              </w:rPr>
            </w:pPr>
            <w:r w:rsidRPr="009513DC">
              <w:rPr>
                <w:bCs/>
              </w:rPr>
              <w:t>$</w:t>
            </w:r>
            <w:r w:rsidR="005F63B7">
              <w:rPr>
                <w:bCs/>
              </w:rPr>
              <w:t>75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2C7896" w14:textId="77777777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6C86E5D" w14:textId="16D428C3" w:rsidR="00E5673E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722" w:type="dxa"/>
            <w:tcBorders>
              <w:left w:val="nil"/>
              <w:bottom w:val="nil"/>
              <w:right w:val="nil"/>
            </w:tcBorders>
            <w:vAlign w:val="center"/>
          </w:tcPr>
          <w:p w14:paraId="49E0F433" w14:textId="77777777" w:rsidR="00E5673E" w:rsidRPr="00906887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2C0C931" w14:textId="77777777" w:rsidR="00E5673E" w:rsidRPr="00906887" w:rsidRDefault="00E5673E" w:rsidP="00E5673E">
            <w:pPr>
              <w:tabs>
                <w:tab w:val="left" w:pos="1985"/>
                <w:tab w:val="left" w:pos="2410"/>
              </w:tabs>
              <w:spacing w:after="0" w:line="240" w:lineRule="auto"/>
            </w:pPr>
          </w:p>
        </w:tc>
      </w:tr>
    </w:tbl>
    <w:p w14:paraId="4BA95B3E" w14:textId="77777777" w:rsidR="00906887" w:rsidRPr="008F7734" w:rsidRDefault="00906887" w:rsidP="003246A3">
      <w:pPr>
        <w:tabs>
          <w:tab w:val="left" w:pos="1985"/>
          <w:tab w:val="left" w:pos="2410"/>
        </w:tabs>
        <w:spacing w:after="0" w:line="240" w:lineRule="auto"/>
        <w:ind w:left="-284"/>
        <w:rPr>
          <w:b/>
          <w:sz w:val="16"/>
          <w:szCs w:val="16"/>
        </w:rPr>
      </w:pPr>
    </w:p>
    <w:p w14:paraId="7A194265" w14:textId="510F2E22" w:rsidR="00B57C71" w:rsidRDefault="001A7093" w:rsidP="003246A3">
      <w:pPr>
        <w:spacing w:after="0" w:line="240" w:lineRule="atLeast"/>
        <w:ind w:left="-284"/>
      </w:pPr>
      <w:r>
        <w:t xml:space="preserve">Please </w:t>
      </w:r>
      <w:r w:rsidR="004F7934">
        <w:t>e</w:t>
      </w:r>
      <w:r w:rsidR="00B57C71">
        <w:t>mail</w:t>
      </w:r>
      <w:r>
        <w:t xml:space="preserve"> </w:t>
      </w:r>
      <w:r w:rsidR="008E0EF0">
        <w:t xml:space="preserve">the </w:t>
      </w:r>
      <w:r>
        <w:t>form to</w:t>
      </w:r>
      <w:r w:rsidR="00D271CB">
        <w:t xml:space="preserve"> The Secretary</w:t>
      </w:r>
      <w:r w:rsidR="00B57C71">
        <w:t xml:space="preserve"> of your chosen branch</w:t>
      </w:r>
      <w:r w:rsidR="009513DC">
        <w:t>,</w:t>
      </w:r>
      <w:r w:rsidR="00B57C71">
        <w:t xml:space="preserve"> and bank funds on-line to </w:t>
      </w:r>
      <w:r w:rsidR="00B57C71" w:rsidRPr="001D6B89">
        <w:rPr>
          <w:rFonts w:cs="Arial"/>
        </w:rPr>
        <w:t xml:space="preserve">06 0507 0243976 </w:t>
      </w:r>
      <w:r w:rsidR="00B57C71">
        <w:rPr>
          <w:rFonts w:cs="Arial"/>
        </w:rPr>
        <w:t xml:space="preserve">28 or, email </w:t>
      </w:r>
      <w:hyperlink r:id="rId6" w:history="1">
        <w:r w:rsidR="00E5673E" w:rsidRPr="00452AE8">
          <w:rPr>
            <w:rStyle w:val="Hyperlink"/>
            <w:rFonts w:cs="Arial"/>
          </w:rPr>
          <w:t>accounts@bccg.org.nz</w:t>
        </w:r>
      </w:hyperlink>
      <w:r w:rsidR="00E5673E">
        <w:rPr>
          <w:rFonts w:cs="Arial"/>
        </w:rPr>
        <w:t xml:space="preserve"> </w:t>
      </w:r>
      <w:r w:rsidR="00B57C71">
        <w:rPr>
          <w:rFonts w:cs="Arial"/>
        </w:rPr>
        <w:t xml:space="preserve">and </w:t>
      </w:r>
      <w:r w:rsidR="00B57C71">
        <w:t xml:space="preserve">an invoice will be sent to you.  </w:t>
      </w:r>
    </w:p>
    <w:p w14:paraId="3B1E299F" w14:textId="77EC761D" w:rsidR="003246A3" w:rsidRDefault="00B57C71" w:rsidP="003246A3">
      <w:pPr>
        <w:spacing w:after="0" w:line="240" w:lineRule="atLeast"/>
        <w:ind w:left="-284"/>
      </w:pPr>
      <w:r>
        <w:t>Addresses details are</w:t>
      </w:r>
      <w:r w:rsidR="001A7093">
        <w:t>:</w:t>
      </w:r>
    </w:p>
    <w:p w14:paraId="018EC71B" w14:textId="507E649D" w:rsidR="00B57C71" w:rsidRPr="00B57C71" w:rsidRDefault="00C65D0F" w:rsidP="00B57C71">
      <w:pPr>
        <w:pStyle w:val="ListParagraph"/>
        <w:numPr>
          <w:ilvl w:val="0"/>
          <w:numId w:val="1"/>
        </w:numPr>
        <w:spacing w:after="0" w:line="240" w:lineRule="atLeast"/>
        <w:ind w:left="284" w:firstLine="0"/>
        <w:rPr>
          <w:rFonts w:cs="Arial"/>
        </w:rPr>
      </w:pPr>
      <w:r w:rsidRPr="00B57C71">
        <w:rPr>
          <w:b/>
        </w:rPr>
        <w:t>Auckland branch</w:t>
      </w:r>
      <w:r w:rsidR="004F7934">
        <w:rPr>
          <w:b/>
        </w:rPr>
        <w:t xml:space="preserve"> </w:t>
      </w:r>
      <w:r w:rsidR="00B57C71">
        <w:t xml:space="preserve">– </w:t>
      </w:r>
      <w:r w:rsidR="00D271CB">
        <w:t>email</w:t>
      </w:r>
      <w:r w:rsidR="00B57C71">
        <w:t>:</w:t>
      </w:r>
      <w:r w:rsidR="00D271CB">
        <w:t xml:space="preserve"> </w:t>
      </w:r>
      <w:hyperlink r:id="rId7" w:history="1">
        <w:r w:rsidR="00E81868" w:rsidRPr="00253F05">
          <w:rPr>
            <w:rStyle w:val="Hyperlink"/>
          </w:rPr>
          <w:t>abccgadmin@bccg.org.nz</w:t>
        </w:r>
      </w:hyperlink>
      <w:r w:rsidR="00E81868">
        <w:t xml:space="preserve"> </w:t>
      </w:r>
    </w:p>
    <w:p w14:paraId="3017C41C" w14:textId="7BF6DC2B" w:rsidR="00C65D0F" w:rsidRDefault="00C65D0F" w:rsidP="00B57C71">
      <w:pPr>
        <w:pStyle w:val="ListParagraph"/>
        <w:numPr>
          <w:ilvl w:val="0"/>
          <w:numId w:val="1"/>
        </w:numPr>
        <w:spacing w:after="120" w:line="240" w:lineRule="atLeast"/>
        <w:ind w:left="284" w:firstLine="0"/>
        <w:rPr>
          <w:rFonts w:cs="Arial"/>
        </w:rPr>
      </w:pPr>
      <w:r w:rsidRPr="00B57C71">
        <w:rPr>
          <w:rFonts w:cs="Arial"/>
          <w:b/>
        </w:rPr>
        <w:t>Wellington branch</w:t>
      </w:r>
      <w:r w:rsidRPr="00B57C71">
        <w:rPr>
          <w:rFonts w:cs="Arial"/>
        </w:rPr>
        <w:t xml:space="preserve"> –</w:t>
      </w:r>
      <w:r w:rsidR="001D6B89" w:rsidRPr="00B57C71">
        <w:rPr>
          <w:rFonts w:cs="Arial"/>
        </w:rPr>
        <w:t xml:space="preserve"> </w:t>
      </w:r>
      <w:r w:rsidR="00D271CB" w:rsidRPr="00B57C71">
        <w:rPr>
          <w:rFonts w:cs="Arial"/>
        </w:rPr>
        <w:t>email</w:t>
      </w:r>
      <w:r w:rsidR="00B57C71">
        <w:rPr>
          <w:rFonts w:cs="Arial"/>
        </w:rPr>
        <w:t>:</w:t>
      </w:r>
      <w:r w:rsidR="00D271CB" w:rsidRPr="00B57C71">
        <w:rPr>
          <w:rFonts w:cs="Arial"/>
        </w:rPr>
        <w:t xml:space="preserve"> </w:t>
      </w:r>
      <w:hyperlink r:id="rId8" w:history="1">
        <w:r w:rsidR="00E81868" w:rsidRPr="00253F05">
          <w:rPr>
            <w:rStyle w:val="Hyperlink"/>
            <w:rFonts w:cs="Arial"/>
          </w:rPr>
          <w:t>bccg@bccg.org.nz</w:t>
        </w:r>
      </w:hyperlink>
      <w:r w:rsidR="00E81868">
        <w:rPr>
          <w:rFonts w:cs="Arial"/>
        </w:rPr>
        <w:t xml:space="preserve"> </w:t>
      </w:r>
    </w:p>
    <w:p w14:paraId="4F5A8B73" w14:textId="6AC7F042" w:rsidR="009513DC" w:rsidRPr="00B57C71" w:rsidRDefault="009513DC" w:rsidP="00B57C71">
      <w:pPr>
        <w:pStyle w:val="ListParagraph"/>
        <w:numPr>
          <w:ilvl w:val="0"/>
          <w:numId w:val="1"/>
        </w:numPr>
        <w:spacing w:after="120" w:line="240" w:lineRule="atLeast"/>
        <w:ind w:left="284" w:firstLine="0"/>
        <w:rPr>
          <w:rFonts w:cs="Arial"/>
        </w:rPr>
      </w:pPr>
      <w:r>
        <w:rPr>
          <w:rFonts w:cs="Arial"/>
          <w:b/>
        </w:rPr>
        <w:t>South Island branch</w:t>
      </w:r>
      <w:r w:rsidR="004F7934">
        <w:rPr>
          <w:rFonts w:cs="Arial"/>
          <w:b/>
        </w:rPr>
        <w:t xml:space="preserve"> </w:t>
      </w:r>
      <w:r w:rsidRPr="00B57C71">
        <w:rPr>
          <w:rFonts w:cs="Arial"/>
        </w:rPr>
        <w:t>– email</w:t>
      </w:r>
      <w:r>
        <w:rPr>
          <w:rFonts w:cs="Arial"/>
        </w:rPr>
        <w:t>:</w:t>
      </w:r>
      <w:r w:rsidRPr="00B57C71">
        <w:rPr>
          <w:rFonts w:cs="Arial"/>
        </w:rPr>
        <w:t xml:space="preserve"> </w:t>
      </w:r>
      <w:hyperlink r:id="rId9" w:history="1">
        <w:r w:rsidR="00106832" w:rsidRPr="00806624">
          <w:rPr>
            <w:rStyle w:val="Hyperlink"/>
            <w:rFonts w:cs="Arial"/>
          </w:rPr>
          <w:t>southisland.chair@bccg.org.nz</w:t>
        </w:r>
      </w:hyperlink>
    </w:p>
    <w:p w14:paraId="4D10B8F9" w14:textId="1F5FDC91" w:rsidR="00DF313F" w:rsidRPr="001957C4" w:rsidRDefault="006F40E3" w:rsidP="000559B2">
      <w:pPr>
        <w:spacing w:after="120" w:line="240" w:lineRule="atLeast"/>
        <w:rPr>
          <w:rFonts w:cs="Arial"/>
          <w:color w:val="0000FF"/>
        </w:rPr>
      </w:pPr>
      <w:r w:rsidRPr="001957C4">
        <w:rPr>
          <w:rFonts w:cs="Arial"/>
          <w:color w:val="0000FF"/>
        </w:rPr>
        <w:t>Note</w:t>
      </w:r>
      <w:r w:rsidR="00FD6645" w:rsidRPr="001957C4">
        <w:rPr>
          <w:rFonts w:cs="Arial"/>
          <w:color w:val="0000FF"/>
        </w:rPr>
        <w:t xml:space="preserve">:  </w:t>
      </w:r>
      <w:r w:rsidRPr="001957C4">
        <w:rPr>
          <w:rFonts w:cs="Arial"/>
          <w:color w:val="0000FF"/>
        </w:rPr>
        <w:t xml:space="preserve">Your membership will be activated upon payment of </w:t>
      </w:r>
      <w:r w:rsidR="009513DC">
        <w:rPr>
          <w:rFonts w:cs="Arial"/>
          <w:color w:val="0000FF"/>
        </w:rPr>
        <w:t>your</w:t>
      </w:r>
      <w:r w:rsidRPr="001957C4">
        <w:rPr>
          <w:rFonts w:cs="Arial"/>
          <w:color w:val="0000FF"/>
        </w:rPr>
        <w:t xml:space="preserve"> invoice.  Access to Member Resources may be suspended until your payment is received</w:t>
      </w:r>
      <w:r w:rsidR="000559B2" w:rsidRPr="001957C4">
        <w:rPr>
          <w:rFonts w:cs="Arial"/>
          <w:color w:val="0000FF"/>
        </w:rPr>
        <w:t>.</w:t>
      </w:r>
    </w:p>
    <w:p w14:paraId="1ACB2A0F" w14:textId="77777777" w:rsidR="003246A3" w:rsidRPr="00CA20B2" w:rsidRDefault="003246A3" w:rsidP="003246A3">
      <w:pPr>
        <w:spacing w:after="0" w:line="240" w:lineRule="auto"/>
        <w:ind w:left="-284"/>
        <w:rPr>
          <w:sz w:val="16"/>
          <w:szCs w:val="16"/>
        </w:rPr>
      </w:pPr>
    </w:p>
    <w:p w14:paraId="46490840" w14:textId="77777777" w:rsidR="00F421E0" w:rsidRPr="00870C90" w:rsidRDefault="00F421E0" w:rsidP="00C65D0F">
      <w:pPr>
        <w:spacing w:after="0" w:line="240" w:lineRule="atLeast"/>
        <w:ind w:left="-284" w:right="-454"/>
        <w:rPr>
          <w:b/>
          <w:sz w:val="16"/>
          <w:szCs w:val="16"/>
        </w:rPr>
        <w:sectPr w:rsidR="00F421E0" w:rsidRPr="00870C90" w:rsidSect="006706E0">
          <w:type w:val="continuous"/>
          <w:pgSz w:w="11906" w:h="16838"/>
          <w:pgMar w:top="1134" w:right="1134" w:bottom="851" w:left="1134" w:header="709" w:footer="709" w:gutter="0"/>
          <w:cols w:space="720"/>
          <w:titlePg/>
          <w:docGrid w:linePitch="360"/>
        </w:sectPr>
      </w:pPr>
    </w:p>
    <w:p w14:paraId="7ACE4707" w14:textId="77777777" w:rsidR="00C65D0F" w:rsidRPr="00461582" w:rsidRDefault="00C65D0F" w:rsidP="000E068B">
      <w:pPr>
        <w:spacing w:after="60" w:line="240" w:lineRule="auto"/>
        <w:ind w:left="-284" w:right="-454"/>
        <w:rPr>
          <w:b/>
          <w:sz w:val="32"/>
          <w:szCs w:val="32"/>
        </w:rPr>
      </w:pPr>
      <w:r w:rsidRPr="00461582">
        <w:rPr>
          <w:b/>
          <w:sz w:val="32"/>
          <w:szCs w:val="32"/>
        </w:rPr>
        <w:t>BODY CORPORATE DETAILS</w:t>
      </w:r>
    </w:p>
    <w:p w14:paraId="347DCB5C" w14:textId="5CB1C9DF" w:rsidR="00C65D0F" w:rsidRDefault="00C65D0F" w:rsidP="000E068B">
      <w:pPr>
        <w:tabs>
          <w:tab w:val="left" w:pos="1134"/>
          <w:tab w:val="right" w:leader="dot" w:pos="4253"/>
        </w:tabs>
        <w:spacing w:after="120" w:line="240" w:lineRule="auto"/>
        <w:ind w:left="-284" w:right="-454"/>
      </w:pPr>
      <w:r>
        <w:t>BC n</w:t>
      </w:r>
      <w:r w:rsidR="00502FB0">
        <w:t>ame</w:t>
      </w:r>
      <w:r>
        <w:t xml:space="preserve">:     </w:t>
      </w:r>
      <w:r>
        <w:tab/>
      </w:r>
      <w:r>
        <w:tab/>
      </w:r>
    </w:p>
    <w:p w14:paraId="6FDEF56F" w14:textId="521443D6" w:rsidR="00C65D0F" w:rsidRDefault="00C65D0F" w:rsidP="000E068B">
      <w:pPr>
        <w:tabs>
          <w:tab w:val="left" w:pos="1134"/>
          <w:tab w:val="right" w:leader="dot" w:pos="4253"/>
        </w:tabs>
        <w:spacing w:after="120" w:line="240" w:lineRule="auto"/>
        <w:ind w:left="-284" w:right="-454"/>
      </w:pPr>
      <w:r>
        <w:t>BC n</w:t>
      </w:r>
      <w:r w:rsidR="00502FB0">
        <w:t>umber</w:t>
      </w:r>
      <w:r>
        <w:t xml:space="preserve">: </w:t>
      </w:r>
      <w:r>
        <w:tab/>
      </w:r>
      <w:r>
        <w:tab/>
      </w:r>
    </w:p>
    <w:p w14:paraId="17675DCA" w14:textId="77777777" w:rsidR="00C65D0F" w:rsidRDefault="00C65D0F" w:rsidP="000E068B">
      <w:pPr>
        <w:tabs>
          <w:tab w:val="left" w:pos="1418"/>
          <w:tab w:val="right" w:leader="dot" w:pos="4253"/>
        </w:tabs>
        <w:spacing w:after="120" w:line="240" w:lineRule="auto"/>
        <w:ind w:left="-284" w:right="-454"/>
      </w:pPr>
      <w:r>
        <w:t>Physical address:</w:t>
      </w:r>
      <w:r>
        <w:tab/>
      </w:r>
      <w:r>
        <w:tab/>
      </w:r>
    </w:p>
    <w:p w14:paraId="2EC95446" w14:textId="718BD90D" w:rsidR="00C65D0F" w:rsidRDefault="00C65D0F" w:rsidP="000E068B">
      <w:pPr>
        <w:tabs>
          <w:tab w:val="left" w:pos="-142"/>
          <w:tab w:val="right" w:leader="dot" w:pos="4253"/>
        </w:tabs>
        <w:spacing w:after="120" w:line="240" w:lineRule="auto"/>
        <w:ind w:left="-284" w:right="-454"/>
      </w:pPr>
      <w:r>
        <w:tab/>
      </w:r>
      <w:r w:rsidR="00A60048">
        <w:t>...</w:t>
      </w:r>
      <w:r>
        <w:tab/>
      </w:r>
    </w:p>
    <w:p w14:paraId="5BDF07DB" w14:textId="2A551A11" w:rsidR="00502FB0" w:rsidRPr="00502FB0" w:rsidRDefault="00502FB0" w:rsidP="000E068B">
      <w:pPr>
        <w:tabs>
          <w:tab w:val="right" w:leader="dot" w:pos="4253"/>
          <w:tab w:val="right" w:leader="dot" w:pos="4678"/>
        </w:tabs>
        <w:spacing w:after="60" w:line="240" w:lineRule="auto"/>
        <w:ind w:left="-284" w:right="-454"/>
        <w:rPr>
          <w:bCs/>
        </w:rPr>
      </w:pPr>
      <w:r>
        <w:rPr>
          <w:b/>
          <w:sz w:val="32"/>
          <w:szCs w:val="32"/>
        </w:rPr>
        <w:t xml:space="preserve">CONTACT </w:t>
      </w:r>
      <w:r w:rsidR="00E738B5">
        <w:rPr>
          <w:b/>
          <w:sz w:val="32"/>
          <w:szCs w:val="32"/>
        </w:rPr>
        <w:t>DETAILS</w:t>
      </w:r>
      <w:r w:rsidR="00DC4C9D">
        <w:rPr>
          <w:b/>
          <w:sz w:val="32"/>
          <w:szCs w:val="32"/>
        </w:rPr>
        <w:t xml:space="preserve">, </w:t>
      </w:r>
      <w:r w:rsidR="00826104" w:rsidRPr="00A77C45">
        <w:rPr>
          <w:bCs/>
          <w:sz w:val="28"/>
          <w:szCs w:val="28"/>
        </w:rPr>
        <w:t>(</w:t>
      </w:r>
      <w:r w:rsidR="00DC4C9D" w:rsidRPr="00A77C45">
        <w:rPr>
          <w:bCs/>
          <w:sz w:val="28"/>
          <w:szCs w:val="28"/>
        </w:rPr>
        <w:t>BC</w:t>
      </w:r>
      <w:r w:rsidR="00DC4C9D" w:rsidRPr="00A77C45">
        <w:rPr>
          <w:b/>
          <w:sz w:val="28"/>
          <w:szCs w:val="28"/>
        </w:rPr>
        <w:t xml:space="preserve"> </w:t>
      </w:r>
      <w:r w:rsidR="00DC4C9D" w:rsidRPr="00A77C45">
        <w:rPr>
          <w:bCs/>
          <w:sz w:val="28"/>
          <w:szCs w:val="28"/>
        </w:rPr>
        <w:t>or Associate)</w:t>
      </w:r>
    </w:p>
    <w:p w14:paraId="163D50ED" w14:textId="527FE790" w:rsidR="00502FB0" w:rsidRDefault="00502FB0" w:rsidP="000E068B">
      <w:pPr>
        <w:tabs>
          <w:tab w:val="left" w:pos="567"/>
          <w:tab w:val="right" w:leader="dot" w:pos="4253"/>
        </w:tabs>
        <w:spacing w:after="120" w:line="240" w:lineRule="auto"/>
        <w:ind w:left="-284" w:right="-454"/>
      </w:pPr>
      <w:r>
        <w:t xml:space="preserve">Name: </w:t>
      </w:r>
      <w:r>
        <w:tab/>
      </w:r>
      <w:r>
        <w:tab/>
      </w:r>
    </w:p>
    <w:p w14:paraId="49564AF2" w14:textId="77777777" w:rsidR="00502FB0" w:rsidRDefault="00502FB0" w:rsidP="000E068B">
      <w:pPr>
        <w:tabs>
          <w:tab w:val="left" w:pos="567"/>
          <w:tab w:val="right" w:leader="dot" w:pos="4253"/>
        </w:tabs>
        <w:spacing w:after="120" w:line="240" w:lineRule="auto"/>
        <w:ind w:left="-284" w:right="-454"/>
      </w:pPr>
      <w:r>
        <w:t>Email:</w:t>
      </w:r>
      <w:r>
        <w:tab/>
      </w:r>
      <w:r>
        <w:tab/>
      </w:r>
    </w:p>
    <w:p w14:paraId="0E85FE42" w14:textId="768FE424" w:rsidR="00502FB0" w:rsidRDefault="00502FB0" w:rsidP="000E068B">
      <w:pPr>
        <w:tabs>
          <w:tab w:val="left" w:pos="1276"/>
          <w:tab w:val="right" w:leader="dot" w:pos="4253"/>
        </w:tabs>
        <w:spacing w:after="120" w:line="240" w:lineRule="auto"/>
        <w:ind w:left="-284" w:right="-454"/>
      </w:pPr>
      <w:r>
        <w:t>Contact phone:</w:t>
      </w:r>
      <w:r>
        <w:tab/>
      </w:r>
      <w:r>
        <w:tab/>
      </w:r>
    </w:p>
    <w:p w14:paraId="499194E9" w14:textId="77777777" w:rsidR="0087720B" w:rsidRDefault="006179D1" w:rsidP="0087720B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>Contact is the BC Chair:</w:t>
      </w:r>
      <w:r w:rsidR="0087720B">
        <w:tab/>
        <w:t xml:space="preserve">         Y  /  N</w:t>
      </w:r>
    </w:p>
    <w:p w14:paraId="6E9936DA" w14:textId="3AF59B6F" w:rsidR="00502FB0" w:rsidRPr="000E068B" w:rsidRDefault="002A473A" w:rsidP="000E068B">
      <w:pPr>
        <w:tabs>
          <w:tab w:val="right" w:leader="dot" w:pos="4253"/>
          <w:tab w:val="right" w:leader="dot" w:pos="4678"/>
        </w:tabs>
        <w:spacing w:after="60" w:line="240" w:lineRule="auto"/>
        <w:ind w:left="-284" w:right="-454"/>
        <w:rPr>
          <w:b/>
          <w:sz w:val="32"/>
          <w:szCs w:val="32"/>
        </w:rPr>
      </w:pPr>
      <w:r w:rsidRPr="000E068B">
        <w:rPr>
          <w:b/>
          <w:sz w:val="32"/>
          <w:szCs w:val="32"/>
        </w:rPr>
        <w:t xml:space="preserve">BC </w:t>
      </w:r>
      <w:r w:rsidR="000E068B" w:rsidRPr="000E068B">
        <w:rPr>
          <w:b/>
          <w:sz w:val="32"/>
          <w:szCs w:val="32"/>
        </w:rPr>
        <w:t xml:space="preserve">PROPERTY DETAILS </w:t>
      </w:r>
    </w:p>
    <w:p w14:paraId="5321C1A8" w14:textId="77777777" w:rsidR="004F7934" w:rsidRDefault="004F7934" w:rsidP="004F7934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>Is it a Residents’ Society?</w:t>
      </w:r>
      <w:r w:rsidRPr="000C06DA">
        <w:t xml:space="preserve"> </w:t>
      </w:r>
      <w:r>
        <w:tab/>
        <w:t xml:space="preserve">         Y  /  N</w:t>
      </w:r>
    </w:p>
    <w:p w14:paraId="005F4DFE" w14:textId="77777777" w:rsidR="000E068B" w:rsidRDefault="000E068B" w:rsidP="000E068B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>Is it Company Share?</w:t>
      </w:r>
      <w:r w:rsidRPr="00BE11CB">
        <w:t xml:space="preserve"> </w:t>
      </w:r>
      <w:r>
        <w:tab/>
        <w:t xml:space="preserve">         Y  /  N</w:t>
      </w:r>
    </w:p>
    <w:p w14:paraId="633FAF86" w14:textId="77777777" w:rsidR="000E068B" w:rsidRDefault="000E068B" w:rsidP="000E068B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>Is it Time Share?</w:t>
      </w:r>
      <w:r w:rsidRPr="00BE11CB">
        <w:t xml:space="preserve"> </w:t>
      </w:r>
      <w:r>
        <w:tab/>
        <w:t xml:space="preserve">         Y  /  N</w:t>
      </w:r>
    </w:p>
    <w:p w14:paraId="1D3D8A40" w14:textId="77777777" w:rsidR="000E068B" w:rsidRDefault="000E068B" w:rsidP="000E068B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>Is it Cross Lease?</w:t>
      </w:r>
      <w:r w:rsidRPr="00BE11CB">
        <w:t xml:space="preserve"> </w:t>
      </w:r>
      <w:r>
        <w:tab/>
        <w:t xml:space="preserve">         Y  /  N</w:t>
      </w:r>
    </w:p>
    <w:p w14:paraId="0075C685" w14:textId="2FF010E6" w:rsidR="000E068B" w:rsidRDefault="000E068B" w:rsidP="000E068B">
      <w:pPr>
        <w:tabs>
          <w:tab w:val="left" w:pos="3261"/>
          <w:tab w:val="right" w:leader="dot" w:pos="4253"/>
        </w:tabs>
        <w:spacing w:after="120" w:line="240" w:lineRule="auto"/>
        <w:ind w:left="-284"/>
      </w:pPr>
      <w:r>
        <w:t>Year building was constructed:</w:t>
      </w:r>
      <w:r w:rsidRPr="00BE11CB">
        <w:t xml:space="preserve"> </w:t>
      </w:r>
      <w:r>
        <w:tab/>
      </w:r>
      <w:r>
        <w:tab/>
      </w:r>
    </w:p>
    <w:p w14:paraId="390DA737" w14:textId="3578992E" w:rsidR="003246A3" w:rsidRDefault="003246A3" w:rsidP="000E068B">
      <w:pPr>
        <w:tabs>
          <w:tab w:val="left" w:pos="3261"/>
          <w:tab w:val="right" w:leader="dot" w:pos="4253"/>
        </w:tabs>
        <w:spacing w:after="120" w:line="240" w:lineRule="auto"/>
        <w:ind w:left="-284" w:right="-454"/>
      </w:pPr>
      <w:r>
        <w:t>Number of residential units:</w:t>
      </w:r>
      <w:r>
        <w:tab/>
      </w:r>
      <w:r>
        <w:tab/>
      </w:r>
    </w:p>
    <w:p w14:paraId="08910E83" w14:textId="77777777" w:rsidR="003246A3" w:rsidRDefault="003246A3" w:rsidP="000E068B">
      <w:pPr>
        <w:tabs>
          <w:tab w:val="left" w:pos="3261"/>
          <w:tab w:val="right" w:leader="dot" w:pos="4253"/>
        </w:tabs>
        <w:spacing w:after="120" w:line="240" w:lineRule="auto"/>
        <w:ind w:left="-284" w:right="-454"/>
      </w:pPr>
      <w:r>
        <w:t>Number of commercial units:</w:t>
      </w:r>
      <w:r>
        <w:tab/>
      </w:r>
      <w:r>
        <w:tab/>
      </w:r>
    </w:p>
    <w:p w14:paraId="078C06FF" w14:textId="77777777" w:rsidR="003246A3" w:rsidRDefault="003246A3" w:rsidP="000E068B">
      <w:pPr>
        <w:tabs>
          <w:tab w:val="left" w:pos="3261"/>
          <w:tab w:val="right" w:leader="dot" w:pos="4253"/>
        </w:tabs>
        <w:spacing w:after="120" w:line="240" w:lineRule="auto"/>
        <w:ind w:left="-284" w:right="-454"/>
      </w:pPr>
      <w:r>
        <w:t>Number of retail units:</w:t>
      </w:r>
      <w:r>
        <w:tab/>
      </w:r>
      <w:r>
        <w:tab/>
      </w:r>
    </w:p>
    <w:p w14:paraId="51B68D33" w14:textId="77777777" w:rsidR="003246A3" w:rsidRDefault="003246A3" w:rsidP="000E068B">
      <w:pPr>
        <w:tabs>
          <w:tab w:val="left" w:pos="3261"/>
          <w:tab w:val="right" w:leader="dot" w:pos="4253"/>
        </w:tabs>
        <w:spacing w:after="120" w:line="240" w:lineRule="auto"/>
        <w:ind w:left="-284" w:right="-454"/>
      </w:pPr>
      <w:r>
        <w:t>Number of garages (principal units):</w:t>
      </w:r>
      <w:r>
        <w:tab/>
      </w:r>
      <w:r>
        <w:tab/>
      </w:r>
    </w:p>
    <w:p w14:paraId="01BA5CCF" w14:textId="05DAFEE2" w:rsidR="00F421E0" w:rsidRPr="00C123DC" w:rsidRDefault="00411541" w:rsidP="00BE11CB">
      <w:pPr>
        <w:tabs>
          <w:tab w:val="left" w:pos="1843"/>
          <w:tab w:val="left" w:pos="3402"/>
        </w:tabs>
        <w:spacing w:after="120" w:line="240" w:lineRule="atLeast"/>
        <w:ind w:left="-284"/>
        <w:rPr>
          <w:i/>
          <w:iCs/>
        </w:rPr>
      </w:pPr>
      <w:r>
        <w:rPr>
          <w:b/>
          <w:sz w:val="28"/>
          <w:szCs w:val="28"/>
        </w:rPr>
        <w:t xml:space="preserve">Other </w:t>
      </w:r>
      <w:r w:rsidR="00E738B5" w:rsidRPr="00411541">
        <w:rPr>
          <w:b/>
          <w:sz w:val="28"/>
          <w:szCs w:val="28"/>
        </w:rPr>
        <w:t xml:space="preserve">Areas of </w:t>
      </w:r>
      <w:r>
        <w:rPr>
          <w:b/>
          <w:sz w:val="28"/>
          <w:szCs w:val="28"/>
        </w:rPr>
        <w:t xml:space="preserve">Special </w:t>
      </w:r>
      <w:r w:rsidR="00E738B5" w:rsidRPr="00411541">
        <w:rPr>
          <w:b/>
          <w:sz w:val="28"/>
          <w:szCs w:val="28"/>
        </w:rPr>
        <w:t>Interest</w:t>
      </w:r>
      <w:r w:rsidR="00F421E0" w:rsidRPr="00E738B5">
        <w:rPr>
          <w:b/>
          <w:sz w:val="24"/>
          <w:szCs w:val="24"/>
        </w:rPr>
        <w:t>.</w:t>
      </w:r>
      <w:r w:rsidR="00F421E0" w:rsidRPr="00E738B5">
        <w:t xml:space="preserve"> </w:t>
      </w:r>
      <w:r w:rsidR="00F421E0" w:rsidRPr="00E738B5">
        <w:br/>
      </w:r>
      <w:r w:rsidR="00F421E0" w:rsidRPr="00C123DC">
        <w:rPr>
          <w:i/>
          <w:iCs/>
        </w:rPr>
        <w:t>(</w:t>
      </w:r>
      <w:r w:rsidR="00583D8A" w:rsidRPr="00C123DC">
        <w:rPr>
          <w:i/>
          <w:iCs/>
        </w:rPr>
        <w:t xml:space="preserve">This info </w:t>
      </w:r>
      <w:r w:rsidR="002F0077" w:rsidRPr="00C123DC">
        <w:rPr>
          <w:i/>
          <w:iCs/>
        </w:rPr>
        <w:t>as</w:t>
      </w:r>
      <w:r w:rsidR="00E738B5" w:rsidRPr="00C123DC">
        <w:rPr>
          <w:i/>
          <w:iCs/>
        </w:rPr>
        <w:t>sist</w:t>
      </w:r>
      <w:r w:rsidR="002F0077" w:rsidRPr="00C123DC">
        <w:rPr>
          <w:i/>
          <w:iCs/>
        </w:rPr>
        <w:t>s</w:t>
      </w:r>
      <w:r w:rsidR="00F74FA2" w:rsidRPr="00C123DC">
        <w:rPr>
          <w:i/>
          <w:iCs/>
        </w:rPr>
        <w:t xml:space="preserve"> </w:t>
      </w:r>
      <w:r w:rsidR="002F0077" w:rsidRPr="00C123DC">
        <w:rPr>
          <w:i/>
          <w:iCs/>
        </w:rPr>
        <w:t xml:space="preserve">with BCCG </w:t>
      </w:r>
      <w:r w:rsidR="00E738B5" w:rsidRPr="00C123DC">
        <w:rPr>
          <w:i/>
          <w:iCs/>
        </w:rPr>
        <w:t>communications</w:t>
      </w:r>
      <w:r w:rsidR="006706E0" w:rsidRPr="00C123DC">
        <w:rPr>
          <w:i/>
          <w:iCs/>
        </w:rPr>
        <w:t>)</w:t>
      </w:r>
    </w:p>
    <w:p w14:paraId="658725F2" w14:textId="77777777" w:rsidR="00E07BF2" w:rsidRDefault="00E07BF2" w:rsidP="00BE11CB">
      <w:pPr>
        <w:tabs>
          <w:tab w:val="left" w:pos="1843"/>
          <w:tab w:val="left" w:pos="3686"/>
        </w:tabs>
        <w:spacing w:before="60" w:after="0" w:line="240" w:lineRule="atLeast"/>
        <w:ind w:left="-284"/>
      </w:pPr>
      <w:r>
        <w:t>My BC has a registered heritage status</w:t>
      </w:r>
      <w:r>
        <w:tab/>
        <w:t>Y  /  N</w:t>
      </w:r>
    </w:p>
    <w:p w14:paraId="0CC7B054" w14:textId="77777777" w:rsidR="00E07BF2" w:rsidRDefault="00E07BF2" w:rsidP="00BE11CB">
      <w:pPr>
        <w:tabs>
          <w:tab w:val="left" w:pos="1843"/>
          <w:tab w:val="left" w:pos="3686"/>
        </w:tabs>
        <w:spacing w:before="60" w:after="0" w:line="240" w:lineRule="atLeast"/>
        <w:ind w:left="-284"/>
      </w:pPr>
      <w:r>
        <w:t>My BC is earthquake prone</w:t>
      </w:r>
      <w:r>
        <w:tab/>
        <w:t>Y  /  N</w:t>
      </w:r>
    </w:p>
    <w:p w14:paraId="63C430D9" w14:textId="77777777" w:rsidR="00E07BF2" w:rsidRDefault="00E07BF2" w:rsidP="00BE11CB">
      <w:pPr>
        <w:tabs>
          <w:tab w:val="left" w:pos="1843"/>
          <w:tab w:val="left" w:pos="3686"/>
        </w:tabs>
        <w:spacing w:before="60" w:after="0" w:line="240" w:lineRule="atLeast"/>
        <w:ind w:left="-284"/>
      </w:pPr>
      <w:r>
        <w:t>My BC has leaky building issues</w:t>
      </w:r>
      <w:r>
        <w:tab/>
        <w:t>Y  /  N</w:t>
      </w:r>
    </w:p>
    <w:p w14:paraId="7892E6B8" w14:textId="63EDE6C3" w:rsidR="00E07BF2" w:rsidRDefault="00E07BF2" w:rsidP="00BE11CB">
      <w:pPr>
        <w:tabs>
          <w:tab w:val="left" w:pos="1843"/>
          <w:tab w:val="left" w:pos="3686"/>
        </w:tabs>
        <w:spacing w:before="60" w:after="0" w:line="240" w:lineRule="atLeast"/>
        <w:ind w:left="-284"/>
      </w:pPr>
      <w:r>
        <w:t>My BC has ground issues</w:t>
      </w:r>
      <w:r>
        <w:tab/>
        <w:t>Y  /  N</w:t>
      </w:r>
    </w:p>
    <w:p w14:paraId="4068ED7E" w14:textId="680C44E4" w:rsidR="002F0077" w:rsidRDefault="002F0077" w:rsidP="002F0077">
      <w:pPr>
        <w:tabs>
          <w:tab w:val="left" w:pos="1843"/>
          <w:tab w:val="left" w:pos="3686"/>
        </w:tabs>
        <w:spacing w:before="60" w:after="0" w:line="240" w:lineRule="atLeast"/>
        <w:ind w:left="-284"/>
      </w:pPr>
      <w:r>
        <w:t>M</w:t>
      </w:r>
      <w:r w:rsidR="00FD48AE">
        <w:t>y</w:t>
      </w:r>
      <w:r>
        <w:t xml:space="preserve"> BC is G</w:t>
      </w:r>
      <w:r w:rsidR="00FD48AE">
        <w:t>S</w:t>
      </w:r>
      <w:r>
        <w:t>T Registered</w:t>
      </w:r>
      <w:r w:rsidRPr="002F0077">
        <w:t xml:space="preserve"> </w:t>
      </w:r>
      <w:r>
        <w:tab/>
        <w:t>Y  /  N</w:t>
      </w:r>
    </w:p>
    <w:p w14:paraId="22C11664" w14:textId="05864F8A" w:rsidR="00AA5A5E" w:rsidRPr="00862026" w:rsidRDefault="00777A6D" w:rsidP="00AA05E1">
      <w:pPr>
        <w:tabs>
          <w:tab w:val="right" w:leader="dot" w:pos="4253"/>
          <w:tab w:val="right" w:leader="dot" w:pos="4678"/>
        </w:tabs>
        <w:spacing w:before="240" w:after="0" w:line="240" w:lineRule="atLeast"/>
        <w:ind w:left="-284" w:right="-454"/>
        <w:rPr>
          <w:bCs/>
          <w:i/>
          <w:iCs/>
        </w:rPr>
      </w:pPr>
      <w:r w:rsidRPr="00862026">
        <w:rPr>
          <w:bCs/>
          <w:i/>
          <w:iCs/>
        </w:rPr>
        <w:t>If applicable, p</w:t>
      </w:r>
      <w:r w:rsidR="00C932D9" w:rsidRPr="00862026">
        <w:rPr>
          <w:bCs/>
          <w:i/>
          <w:iCs/>
        </w:rPr>
        <w:t xml:space="preserve">rovide </w:t>
      </w:r>
      <w:r w:rsidRPr="00862026">
        <w:rPr>
          <w:bCs/>
          <w:i/>
          <w:iCs/>
        </w:rPr>
        <w:t>details of:</w:t>
      </w:r>
    </w:p>
    <w:p w14:paraId="34C52F04" w14:textId="68FD551D" w:rsidR="00502FB0" w:rsidRPr="00E738B5" w:rsidRDefault="000C0F9D" w:rsidP="00502FB0">
      <w:pPr>
        <w:tabs>
          <w:tab w:val="left" w:pos="1701"/>
          <w:tab w:val="right" w:leader="dot" w:pos="4253"/>
        </w:tabs>
        <w:spacing w:after="60" w:line="240" w:lineRule="auto"/>
        <w:ind w:left="-284" w:right="-45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YOUR </w:t>
      </w:r>
      <w:r w:rsidR="00502FB0" w:rsidRPr="00E738B5">
        <w:rPr>
          <w:b/>
          <w:sz w:val="32"/>
          <w:szCs w:val="32"/>
        </w:rPr>
        <w:t xml:space="preserve">BC </w:t>
      </w:r>
      <w:r w:rsidR="00411541" w:rsidRPr="00E738B5">
        <w:rPr>
          <w:b/>
          <w:sz w:val="32"/>
          <w:szCs w:val="32"/>
        </w:rPr>
        <w:t>MANAG</w:t>
      </w:r>
      <w:r w:rsidR="00411541">
        <w:rPr>
          <w:b/>
          <w:sz w:val="32"/>
          <w:szCs w:val="32"/>
        </w:rPr>
        <w:t xml:space="preserve">MENT COMPANY </w:t>
      </w:r>
    </w:p>
    <w:p w14:paraId="0BA972D0" w14:textId="5D67A5C0" w:rsidR="00502FB0" w:rsidRDefault="00502FB0" w:rsidP="00F74FA2">
      <w:pPr>
        <w:tabs>
          <w:tab w:val="left" w:pos="1843"/>
          <w:tab w:val="right" w:leader="dot" w:pos="4253"/>
        </w:tabs>
        <w:spacing w:before="200" w:after="0" w:line="240" w:lineRule="atLeast"/>
        <w:ind w:left="-284" w:right="-454"/>
      </w:pPr>
      <w:r>
        <w:t>Company name:</w:t>
      </w:r>
      <w:r>
        <w:tab/>
      </w:r>
      <w:r>
        <w:tab/>
      </w:r>
    </w:p>
    <w:p w14:paraId="7EA65E8A" w14:textId="7A14C943" w:rsidR="00502FB0" w:rsidRDefault="00411541" w:rsidP="00F74FA2">
      <w:pPr>
        <w:tabs>
          <w:tab w:val="left" w:pos="1843"/>
          <w:tab w:val="right" w:leader="dot" w:pos="4253"/>
        </w:tabs>
        <w:spacing w:before="200" w:after="0" w:line="240" w:lineRule="atLeast"/>
        <w:ind w:left="-284" w:right="-454"/>
      </w:pPr>
      <w:r>
        <w:t xml:space="preserve">Company </w:t>
      </w:r>
      <w:r w:rsidR="00502FB0">
        <w:t>Contact name:</w:t>
      </w:r>
      <w:r w:rsidR="00502FB0">
        <w:tab/>
      </w:r>
      <w:r w:rsidR="00502FB0">
        <w:tab/>
      </w:r>
    </w:p>
    <w:p w14:paraId="4F85D130" w14:textId="063F710F" w:rsidR="00502FB0" w:rsidRDefault="00411541" w:rsidP="00F74FA2">
      <w:pPr>
        <w:tabs>
          <w:tab w:val="left" w:pos="1843"/>
          <w:tab w:val="right" w:leader="dot" w:pos="4253"/>
        </w:tabs>
        <w:spacing w:before="200" w:after="0" w:line="240" w:lineRule="atLeast"/>
        <w:ind w:left="-284" w:right="-454"/>
      </w:pPr>
      <w:r>
        <w:t xml:space="preserve">Company </w:t>
      </w:r>
      <w:r w:rsidR="00502FB0">
        <w:t>Contact email:</w:t>
      </w:r>
      <w:r>
        <w:t xml:space="preserve"> </w:t>
      </w:r>
      <w:r w:rsidR="00502FB0">
        <w:tab/>
      </w:r>
      <w:r w:rsidR="00502FB0">
        <w:tab/>
      </w:r>
    </w:p>
    <w:p w14:paraId="5BB6FE6B" w14:textId="6CA32675" w:rsidR="00502FB0" w:rsidRDefault="00411541" w:rsidP="00F74FA2">
      <w:pPr>
        <w:tabs>
          <w:tab w:val="left" w:pos="1843"/>
          <w:tab w:val="right" w:leader="dot" w:pos="4253"/>
        </w:tabs>
        <w:spacing w:before="200" w:after="0" w:line="240" w:lineRule="atLeast"/>
        <w:ind w:left="-284" w:right="-454"/>
      </w:pPr>
      <w:r>
        <w:t xml:space="preserve">Company </w:t>
      </w:r>
      <w:r w:rsidR="00502FB0">
        <w:t>Contact phone:</w:t>
      </w:r>
      <w:r w:rsidR="00502FB0">
        <w:tab/>
      </w:r>
      <w:r w:rsidR="00502FB0">
        <w:tab/>
      </w:r>
    </w:p>
    <w:p w14:paraId="067AD9C0" w14:textId="698F21BE" w:rsidR="000D0A9C" w:rsidRPr="00862026" w:rsidRDefault="000D0A9C" w:rsidP="00AA05E1">
      <w:pPr>
        <w:tabs>
          <w:tab w:val="right" w:leader="dot" w:pos="4253"/>
          <w:tab w:val="right" w:leader="dot" w:pos="4678"/>
        </w:tabs>
        <w:spacing w:before="240" w:after="0" w:line="240" w:lineRule="atLeast"/>
        <w:ind w:left="-284" w:right="-454"/>
        <w:rPr>
          <w:bCs/>
          <w:i/>
          <w:iCs/>
        </w:rPr>
      </w:pPr>
      <w:r w:rsidRPr="00862026">
        <w:rPr>
          <w:bCs/>
          <w:i/>
          <w:iCs/>
        </w:rPr>
        <w:t xml:space="preserve">If applicable, </w:t>
      </w:r>
      <w:r w:rsidR="00C932D9" w:rsidRPr="00862026">
        <w:rPr>
          <w:bCs/>
          <w:i/>
          <w:iCs/>
        </w:rPr>
        <w:t xml:space="preserve">provide </w:t>
      </w:r>
      <w:r w:rsidRPr="00862026">
        <w:rPr>
          <w:bCs/>
          <w:i/>
          <w:iCs/>
        </w:rPr>
        <w:t>details of:</w:t>
      </w:r>
    </w:p>
    <w:p w14:paraId="324757F1" w14:textId="7FFA0323" w:rsidR="006706E0" w:rsidRPr="00BE11CB" w:rsidRDefault="006706E0" w:rsidP="003735E6">
      <w:pPr>
        <w:tabs>
          <w:tab w:val="right" w:leader="dot" w:pos="4253"/>
          <w:tab w:val="right" w:leader="dot" w:pos="4678"/>
        </w:tabs>
        <w:spacing w:after="0" w:line="240" w:lineRule="atLeast"/>
        <w:ind w:left="-284" w:right="-45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ASSOCIATE </w:t>
      </w:r>
      <w:r w:rsidR="00411541">
        <w:rPr>
          <w:b/>
          <w:sz w:val="32"/>
          <w:szCs w:val="32"/>
        </w:rPr>
        <w:t xml:space="preserve">(Company) </w:t>
      </w:r>
      <w:r w:rsidR="00615CE3">
        <w:rPr>
          <w:b/>
          <w:sz w:val="32"/>
          <w:szCs w:val="32"/>
        </w:rPr>
        <w:t>DETAILS</w:t>
      </w:r>
    </w:p>
    <w:p w14:paraId="4CE52DFC" w14:textId="53A0D5FA" w:rsidR="006706E0" w:rsidRDefault="006706E0" w:rsidP="00BE11CB">
      <w:pPr>
        <w:tabs>
          <w:tab w:val="left" w:pos="1418"/>
          <w:tab w:val="right" w:leader="dot" w:pos="4536"/>
        </w:tabs>
        <w:spacing w:before="200" w:after="0" w:line="240" w:lineRule="atLeast"/>
        <w:ind w:left="-284" w:right="-454"/>
      </w:pPr>
      <w:r>
        <w:t xml:space="preserve">Company name: </w:t>
      </w:r>
      <w:r>
        <w:tab/>
      </w:r>
      <w:r>
        <w:tab/>
      </w:r>
    </w:p>
    <w:p w14:paraId="4036A977" w14:textId="425354B5" w:rsidR="00411541" w:rsidRDefault="00411541" w:rsidP="00411541">
      <w:pPr>
        <w:tabs>
          <w:tab w:val="left" w:pos="1418"/>
          <w:tab w:val="right" w:leader="dot" w:pos="4536"/>
        </w:tabs>
        <w:spacing w:before="200" w:after="0" w:line="240" w:lineRule="atLeast"/>
        <w:ind w:left="-284" w:right="-454"/>
      </w:pPr>
      <w:r>
        <w:t xml:space="preserve">Nature of Business: </w:t>
      </w:r>
      <w:r>
        <w:tab/>
      </w:r>
    </w:p>
    <w:p w14:paraId="2665F516" w14:textId="5C3DACB6" w:rsidR="006706E0" w:rsidRDefault="006706E0" w:rsidP="00BE11CB">
      <w:pPr>
        <w:tabs>
          <w:tab w:val="left" w:pos="1418"/>
          <w:tab w:val="right" w:leader="dot" w:pos="4536"/>
        </w:tabs>
        <w:spacing w:before="200" w:after="0" w:line="240" w:lineRule="atLeast"/>
        <w:ind w:left="-284" w:right="-454"/>
      </w:pPr>
      <w:r>
        <w:t>Physical address:</w:t>
      </w:r>
      <w:r>
        <w:tab/>
      </w:r>
      <w:r>
        <w:tab/>
      </w:r>
    </w:p>
    <w:p w14:paraId="1E2936AF" w14:textId="3527A054" w:rsidR="006706E0" w:rsidRPr="00870C90" w:rsidRDefault="00870C90" w:rsidP="00BE11CB">
      <w:pPr>
        <w:tabs>
          <w:tab w:val="left" w:pos="-142"/>
          <w:tab w:val="right" w:leader="dot" w:pos="4536"/>
        </w:tabs>
        <w:spacing w:before="200" w:after="0" w:line="240" w:lineRule="atLeast"/>
        <w:ind w:left="-284" w:right="-454"/>
      </w:pPr>
      <w:r>
        <w:tab/>
      </w:r>
      <w:r>
        <w:tab/>
      </w:r>
    </w:p>
    <w:sectPr w:rsidR="006706E0" w:rsidRPr="00870C90" w:rsidSect="00EA4092">
      <w:type w:val="continuous"/>
      <w:pgSz w:w="11906" w:h="16838"/>
      <w:pgMar w:top="1134" w:right="1021" w:bottom="851" w:left="1134" w:header="709" w:footer="709" w:gutter="0"/>
      <w:cols w:num="2"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C0A7C"/>
    <w:multiLevelType w:val="hybridMultilevel"/>
    <w:tmpl w:val="C054F99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16590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A3"/>
    <w:rsid w:val="00002676"/>
    <w:rsid w:val="000559B2"/>
    <w:rsid w:val="00067C47"/>
    <w:rsid w:val="00084F5A"/>
    <w:rsid w:val="000A129B"/>
    <w:rsid w:val="000C06DA"/>
    <w:rsid w:val="000C0F9D"/>
    <w:rsid w:val="000D0A9C"/>
    <w:rsid w:val="000E068B"/>
    <w:rsid w:val="000F471D"/>
    <w:rsid w:val="00106832"/>
    <w:rsid w:val="00131F86"/>
    <w:rsid w:val="00133983"/>
    <w:rsid w:val="00180012"/>
    <w:rsid w:val="001957C4"/>
    <w:rsid w:val="001A7093"/>
    <w:rsid w:val="001B274F"/>
    <w:rsid w:val="001C2ADC"/>
    <w:rsid w:val="001D6B89"/>
    <w:rsid w:val="001F63FD"/>
    <w:rsid w:val="00246A4C"/>
    <w:rsid w:val="002810FD"/>
    <w:rsid w:val="002A473A"/>
    <w:rsid w:val="002A55C2"/>
    <w:rsid w:val="002C57C2"/>
    <w:rsid w:val="002F0077"/>
    <w:rsid w:val="003246A3"/>
    <w:rsid w:val="00361621"/>
    <w:rsid w:val="003735E6"/>
    <w:rsid w:val="003F21AF"/>
    <w:rsid w:val="00411541"/>
    <w:rsid w:val="00412F34"/>
    <w:rsid w:val="00443D58"/>
    <w:rsid w:val="004935E3"/>
    <w:rsid w:val="004B2657"/>
    <w:rsid w:val="004D76E0"/>
    <w:rsid w:val="004F7934"/>
    <w:rsid w:val="00502FB0"/>
    <w:rsid w:val="00554CB4"/>
    <w:rsid w:val="00583D8A"/>
    <w:rsid w:val="005862DE"/>
    <w:rsid w:val="005B3F23"/>
    <w:rsid w:val="005D1E81"/>
    <w:rsid w:val="005F63B7"/>
    <w:rsid w:val="00615CE3"/>
    <w:rsid w:val="006179D1"/>
    <w:rsid w:val="0065424C"/>
    <w:rsid w:val="006706E0"/>
    <w:rsid w:val="0067652A"/>
    <w:rsid w:val="006A478B"/>
    <w:rsid w:val="006C24F9"/>
    <w:rsid w:val="006F40E3"/>
    <w:rsid w:val="006F760E"/>
    <w:rsid w:val="00725ED6"/>
    <w:rsid w:val="00755666"/>
    <w:rsid w:val="00777A6D"/>
    <w:rsid w:val="007A2530"/>
    <w:rsid w:val="007B0258"/>
    <w:rsid w:val="00806085"/>
    <w:rsid w:val="00826104"/>
    <w:rsid w:val="00862026"/>
    <w:rsid w:val="00870C90"/>
    <w:rsid w:val="0087720B"/>
    <w:rsid w:val="008C54B2"/>
    <w:rsid w:val="008E0EF0"/>
    <w:rsid w:val="008F7734"/>
    <w:rsid w:val="00906887"/>
    <w:rsid w:val="009424DD"/>
    <w:rsid w:val="00943B12"/>
    <w:rsid w:val="009513DC"/>
    <w:rsid w:val="00955C78"/>
    <w:rsid w:val="00963AE5"/>
    <w:rsid w:val="00965610"/>
    <w:rsid w:val="00984329"/>
    <w:rsid w:val="009B0649"/>
    <w:rsid w:val="00A60048"/>
    <w:rsid w:val="00A77C45"/>
    <w:rsid w:val="00A83732"/>
    <w:rsid w:val="00AA05E1"/>
    <w:rsid w:val="00AA5A5E"/>
    <w:rsid w:val="00AE0A32"/>
    <w:rsid w:val="00AF2CD0"/>
    <w:rsid w:val="00AF2E84"/>
    <w:rsid w:val="00AF77BB"/>
    <w:rsid w:val="00B020DD"/>
    <w:rsid w:val="00B1334F"/>
    <w:rsid w:val="00B318C8"/>
    <w:rsid w:val="00B4136F"/>
    <w:rsid w:val="00B57C71"/>
    <w:rsid w:val="00B9133F"/>
    <w:rsid w:val="00BE11CB"/>
    <w:rsid w:val="00C123DC"/>
    <w:rsid w:val="00C40152"/>
    <w:rsid w:val="00C4427C"/>
    <w:rsid w:val="00C65202"/>
    <w:rsid w:val="00C657CC"/>
    <w:rsid w:val="00C65D0F"/>
    <w:rsid w:val="00C80B67"/>
    <w:rsid w:val="00C81430"/>
    <w:rsid w:val="00C932D9"/>
    <w:rsid w:val="00CA4669"/>
    <w:rsid w:val="00CC3D68"/>
    <w:rsid w:val="00D121F0"/>
    <w:rsid w:val="00D142C2"/>
    <w:rsid w:val="00D26385"/>
    <w:rsid w:val="00D271CB"/>
    <w:rsid w:val="00D27B9E"/>
    <w:rsid w:val="00D27CA0"/>
    <w:rsid w:val="00D40510"/>
    <w:rsid w:val="00DC4C9D"/>
    <w:rsid w:val="00DE12C9"/>
    <w:rsid w:val="00DF313F"/>
    <w:rsid w:val="00E07BF2"/>
    <w:rsid w:val="00E425D1"/>
    <w:rsid w:val="00E5673E"/>
    <w:rsid w:val="00E738B5"/>
    <w:rsid w:val="00E804F1"/>
    <w:rsid w:val="00E81868"/>
    <w:rsid w:val="00E82812"/>
    <w:rsid w:val="00E97B2D"/>
    <w:rsid w:val="00EA4092"/>
    <w:rsid w:val="00EB56AC"/>
    <w:rsid w:val="00EE0B7E"/>
    <w:rsid w:val="00EE142A"/>
    <w:rsid w:val="00F421E0"/>
    <w:rsid w:val="00F7102C"/>
    <w:rsid w:val="00F74FA2"/>
    <w:rsid w:val="00F91B7A"/>
    <w:rsid w:val="00F920B9"/>
    <w:rsid w:val="00FA2442"/>
    <w:rsid w:val="00FB2475"/>
    <w:rsid w:val="00FB421D"/>
    <w:rsid w:val="00FD48AE"/>
    <w:rsid w:val="00FD664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0DF4E8"/>
  <w15:docId w15:val="{9252F629-2737-B146-9965-BC33EEED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A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6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4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B2"/>
    <w:rPr>
      <w:rFonts w:ascii="Lucida Grande" w:eastAsia="Calibri" w:hAnsi="Lucida Grande" w:cs="Lucida Grande"/>
      <w:sz w:val="18"/>
      <w:szCs w:val="18"/>
      <w:lang w:val="en-NZ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7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cg@bccg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ccgadmin@bccg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ounts@bccg.org.n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uthisland.chair@bccg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Cooper</dc:creator>
  <cp:keywords/>
  <dc:description/>
  <cp:lastModifiedBy>Karl Hutton</cp:lastModifiedBy>
  <cp:revision>23</cp:revision>
  <cp:lastPrinted>2023-02-23T23:08:00Z</cp:lastPrinted>
  <dcterms:created xsi:type="dcterms:W3CDTF">2024-02-05T04:30:00Z</dcterms:created>
  <dcterms:modified xsi:type="dcterms:W3CDTF">2024-07-03T03:53:00Z</dcterms:modified>
</cp:coreProperties>
</file>